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55" w:rsidRPr="00F81FF2" w:rsidRDefault="00857C55" w:rsidP="00857C5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F81FF2">
        <w:rPr>
          <w:rFonts w:ascii="Times New Roman" w:hAnsi="Times New Roman" w:cs="Times New Roman"/>
          <w:sz w:val="48"/>
          <w:szCs w:val="48"/>
        </w:rPr>
        <w:t>Standard 17 Vocabulary</w:t>
      </w:r>
    </w:p>
    <w:p w:rsidR="00857C55" w:rsidRPr="005D2134" w:rsidRDefault="00857C55" w:rsidP="00857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C55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Causes of The Great Depression</w:t>
      </w:r>
      <w:r w:rsidR="00857C55" w:rsidRPr="005D2134">
        <w:rPr>
          <w:rFonts w:ascii="Times New Roman" w:hAnsi="Times New Roman" w:cs="Times New Roman"/>
          <w:sz w:val="24"/>
          <w:szCs w:val="24"/>
        </w:rPr>
        <w:t xml:space="preserve"> – The Great Depression was caused by overproduction, under consumption, buying stock on margin, speculation and the use of credit by buyers.</w:t>
      </w:r>
    </w:p>
    <w:p w:rsidR="005642E5" w:rsidRPr="005D2134" w:rsidRDefault="005642E5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Mortgage Foreclosures – Farmers could not afford their mortgages b/ of shortages in consumption; Drought conditions contributed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Overproduction</w:t>
      </w:r>
      <w:r w:rsidR="00857C55" w:rsidRPr="005D2134">
        <w:rPr>
          <w:rFonts w:ascii="Times New Roman" w:hAnsi="Times New Roman" w:cs="Times New Roman"/>
          <w:sz w:val="24"/>
          <w:szCs w:val="24"/>
        </w:rPr>
        <w:t xml:space="preserve"> – Over production of crops led to a surplus of crops and a drop in prices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Under Consumption</w:t>
      </w:r>
      <w:r w:rsidR="00857C55" w:rsidRPr="005D2134">
        <w:rPr>
          <w:rFonts w:ascii="Times New Roman" w:hAnsi="Times New Roman" w:cs="Times New Roman"/>
          <w:sz w:val="24"/>
          <w:szCs w:val="24"/>
        </w:rPr>
        <w:t xml:space="preserve"> – Less products were being bought leading to a surplus of products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Buying on Margin</w:t>
      </w:r>
      <w:r w:rsidR="00857C55" w:rsidRPr="005D2134">
        <w:rPr>
          <w:rFonts w:ascii="Times New Roman" w:hAnsi="Times New Roman" w:cs="Times New Roman"/>
          <w:sz w:val="24"/>
          <w:szCs w:val="24"/>
        </w:rPr>
        <w:t xml:space="preserve"> – People bought stock with money borrowed from a bank and put very little down 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Speculation</w:t>
      </w:r>
      <w:r w:rsidR="00E06F14" w:rsidRPr="005D2134">
        <w:rPr>
          <w:rFonts w:ascii="Times New Roman" w:hAnsi="Times New Roman" w:cs="Times New Roman"/>
          <w:sz w:val="24"/>
          <w:szCs w:val="24"/>
        </w:rPr>
        <w:t xml:space="preserve"> – Buying large amounts of stocks hoping the price would go up and then selling them for a large profit</w:t>
      </w:r>
      <w:r w:rsidRPr="005D2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Use of credit</w:t>
      </w:r>
      <w:r w:rsidR="00E06F14" w:rsidRPr="005D2134">
        <w:rPr>
          <w:rFonts w:ascii="Times New Roman" w:hAnsi="Times New Roman" w:cs="Times New Roman"/>
          <w:sz w:val="24"/>
          <w:szCs w:val="24"/>
        </w:rPr>
        <w:t xml:space="preserve"> – Buying items and paying using installment plans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Black Tuesday</w:t>
      </w:r>
      <w:r w:rsidR="00E06F14" w:rsidRPr="005D2134">
        <w:rPr>
          <w:rFonts w:ascii="Times New Roman" w:hAnsi="Times New Roman" w:cs="Times New Roman"/>
          <w:sz w:val="24"/>
          <w:szCs w:val="24"/>
        </w:rPr>
        <w:t xml:space="preserve"> –</w:t>
      </w:r>
      <w:r w:rsidR="00B5442D" w:rsidRPr="005D2134">
        <w:rPr>
          <w:rFonts w:ascii="Times New Roman" w:hAnsi="Times New Roman" w:cs="Times New Roman"/>
          <w:sz w:val="24"/>
          <w:szCs w:val="24"/>
        </w:rPr>
        <w:t xml:space="preserve"> October 29</w:t>
      </w:r>
      <w:r w:rsidR="00E06F14" w:rsidRPr="005D2134">
        <w:rPr>
          <w:rFonts w:ascii="Times New Roman" w:hAnsi="Times New Roman" w:cs="Times New Roman"/>
          <w:sz w:val="24"/>
          <w:szCs w:val="24"/>
        </w:rPr>
        <w:t>, 1929; stock market crashed</w:t>
      </w:r>
    </w:p>
    <w:p w:rsidR="00F81FF2" w:rsidRPr="005D2134" w:rsidRDefault="00F81FF2" w:rsidP="00F81F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The Great Depression</w:t>
      </w:r>
      <w:r w:rsidR="00111204" w:rsidRPr="005D2134">
        <w:rPr>
          <w:rFonts w:ascii="Times New Roman" w:hAnsi="Times New Roman" w:cs="Times New Roman"/>
          <w:sz w:val="24"/>
          <w:szCs w:val="24"/>
        </w:rPr>
        <w:t xml:space="preserve"> – Severe economic recession in the 1930s that affected all the world’s industrialized nations and countries that exported raw materials to them</w:t>
      </w:r>
    </w:p>
    <w:p w:rsidR="00B6424F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134">
        <w:rPr>
          <w:rFonts w:ascii="Times New Roman" w:hAnsi="Times New Roman" w:cs="Times New Roman"/>
          <w:sz w:val="24"/>
          <w:szCs w:val="24"/>
        </w:rPr>
        <w:t>Hoovervilles</w:t>
      </w:r>
      <w:proofErr w:type="spellEnd"/>
      <w:r w:rsidR="00111204" w:rsidRPr="005D2134">
        <w:rPr>
          <w:rFonts w:ascii="Times New Roman" w:hAnsi="Times New Roman" w:cs="Times New Roman"/>
          <w:sz w:val="24"/>
          <w:szCs w:val="24"/>
        </w:rPr>
        <w:t xml:space="preserve"> – Nickname for camps of shacks and tents in rundown areas where unemployed people lived</w:t>
      </w:r>
    </w:p>
    <w:p w:rsidR="005642E5" w:rsidRPr="005D2134" w:rsidRDefault="005642E5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Army – WWI vets that wanted payment for their service; marched to Washington to demand payment; Hoover had them removed.</w:t>
      </w:r>
    </w:p>
    <w:p w:rsidR="00B6424F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34">
        <w:rPr>
          <w:rFonts w:ascii="Times New Roman" w:hAnsi="Times New Roman" w:cs="Times New Roman"/>
          <w:sz w:val="24"/>
          <w:szCs w:val="24"/>
        </w:rPr>
        <w:t>Dust Bowl</w:t>
      </w:r>
      <w:r w:rsidR="00111204" w:rsidRPr="005D2134">
        <w:rPr>
          <w:rFonts w:ascii="Times New Roman" w:hAnsi="Times New Roman" w:cs="Times New Roman"/>
          <w:sz w:val="24"/>
          <w:szCs w:val="24"/>
        </w:rPr>
        <w:t xml:space="preserve"> – 1930s; Severe drought led to large dust storms that damaged farmland in the Great Plains region of the US</w:t>
      </w:r>
    </w:p>
    <w:p w:rsidR="00185362" w:rsidRPr="005D2134" w:rsidRDefault="00B6424F" w:rsidP="00857C5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134">
        <w:rPr>
          <w:rFonts w:ascii="Times New Roman" w:hAnsi="Times New Roman" w:cs="Times New Roman"/>
          <w:sz w:val="24"/>
          <w:szCs w:val="24"/>
        </w:rPr>
        <w:t>Oakies</w:t>
      </w:r>
      <w:proofErr w:type="spellEnd"/>
      <w:r w:rsidR="00111204" w:rsidRPr="005D2134">
        <w:rPr>
          <w:rFonts w:ascii="Times New Roman" w:hAnsi="Times New Roman" w:cs="Times New Roman"/>
          <w:sz w:val="24"/>
          <w:szCs w:val="24"/>
        </w:rPr>
        <w:t xml:space="preserve"> – Nickname of person from Oklahoma</w:t>
      </w:r>
      <w:r w:rsidR="005642E5">
        <w:rPr>
          <w:rFonts w:ascii="Times New Roman" w:hAnsi="Times New Roman" w:cs="Times New Roman"/>
          <w:sz w:val="24"/>
          <w:szCs w:val="24"/>
        </w:rPr>
        <w:t xml:space="preserve"> (or Midewest)</w:t>
      </w:r>
      <w:r w:rsidR="00111204" w:rsidRPr="005D2134">
        <w:rPr>
          <w:rFonts w:ascii="Times New Roman" w:hAnsi="Times New Roman" w:cs="Times New Roman"/>
          <w:sz w:val="24"/>
          <w:szCs w:val="24"/>
        </w:rPr>
        <w:t xml:space="preserve"> who moved away and went mostly to California</w:t>
      </w:r>
    </w:p>
    <w:sectPr w:rsidR="00185362" w:rsidRPr="005D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6AA"/>
    <w:multiLevelType w:val="hybridMultilevel"/>
    <w:tmpl w:val="207E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3E62"/>
    <w:multiLevelType w:val="hybridMultilevel"/>
    <w:tmpl w:val="61567E16"/>
    <w:lvl w:ilvl="0" w:tplc="014AE23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42C6"/>
    <w:multiLevelType w:val="hybridMultilevel"/>
    <w:tmpl w:val="441665C8"/>
    <w:lvl w:ilvl="0" w:tplc="8D964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A703E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158D"/>
    <w:multiLevelType w:val="hybridMultilevel"/>
    <w:tmpl w:val="EC36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4F"/>
    <w:rsid w:val="000E1FDB"/>
    <w:rsid w:val="00111204"/>
    <w:rsid w:val="00185362"/>
    <w:rsid w:val="00305800"/>
    <w:rsid w:val="005642E5"/>
    <w:rsid w:val="005D2134"/>
    <w:rsid w:val="006150EE"/>
    <w:rsid w:val="00726637"/>
    <w:rsid w:val="00857C55"/>
    <w:rsid w:val="0093716F"/>
    <w:rsid w:val="00A5288D"/>
    <w:rsid w:val="00B5442D"/>
    <w:rsid w:val="00B6424F"/>
    <w:rsid w:val="00E06F14"/>
    <w:rsid w:val="00EE50ED"/>
    <w:rsid w:val="00F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96B80-BD1F-4128-87D8-12DEF4A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Hock</dc:creator>
  <cp:keywords/>
  <dc:description/>
  <cp:lastModifiedBy>Goolsby, Lori</cp:lastModifiedBy>
  <cp:revision>2</cp:revision>
  <dcterms:created xsi:type="dcterms:W3CDTF">2015-11-16T04:31:00Z</dcterms:created>
  <dcterms:modified xsi:type="dcterms:W3CDTF">2015-11-16T04:31:00Z</dcterms:modified>
</cp:coreProperties>
</file>